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CAF" w:rsidRDefault="0082432D">
      <w:r>
        <w:rPr>
          <w:noProof/>
          <w:lang w:eastAsia="es-CO"/>
        </w:rPr>
        <w:drawing>
          <wp:inline distT="0" distB="0" distL="0" distR="0" wp14:anchorId="2E5ADF0F" wp14:editId="7DEAE52C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32D" w:rsidRDefault="0082432D">
      <w:r>
        <w:rPr>
          <w:noProof/>
          <w:lang w:eastAsia="es-CO"/>
        </w:rPr>
        <w:drawing>
          <wp:inline distT="0" distB="0" distL="0" distR="0" wp14:anchorId="468F8CE7" wp14:editId="2AE6E71C">
            <wp:extent cx="5612130" cy="3155315"/>
            <wp:effectExtent l="0" t="0" r="7620" b="698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32D" w:rsidRDefault="0082432D">
      <w:r>
        <w:rPr>
          <w:noProof/>
          <w:lang w:eastAsia="es-CO"/>
        </w:rPr>
        <w:lastRenderedPageBreak/>
        <w:drawing>
          <wp:inline distT="0" distB="0" distL="0" distR="0" wp14:anchorId="73D5D5F5" wp14:editId="7A6B5145">
            <wp:extent cx="5612130" cy="3155315"/>
            <wp:effectExtent l="0" t="0" r="7620" b="698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32D" w:rsidRDefault="0082432D">
      <w:r>
        <w:rPr>
          <w:noProof/>
          <w:lang w:eastAsia="es-CO"/>
        </w:rPr>
        <w:drawing>
          <wp:inline distT="0" distB="0" distL="0" distR="0" wp14:anchorId="0E3A6D86" wp14:editId="46B2D400">
            <wp:extent cx="5612130" cy="3155315"/>
            <wp:effectExtent l="0" t="0" r="7620" b="698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32D" w:rsidRDefault="0082432D">
      <w:r>
        <w:rPr>
          <w:noProof/>
          <w:lang w:eastAsia="es-CO"/>
        </w:rPr>
        <w:lastRenderedPageBreak/>
        <w:drawing>
          <wp:inline distT="0" distB="0" distL="0" distR="0" wp14:anchorId="439B19D0" wp14:editId="685D19A8">
            <wp:extent cx="5612130" cy="3155315"/>
            <wp:effectExtent l="0" t="0" r="7620" b="698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32D" w:rsidRDefault="0082432D">
      <w:r>
        <w:rPr>
          <w:noProof/>
          <w:lang w:eastAsia="es-CO"/>
        </w:rPr>
        <w:drawing>
          <wp:inline distT="0" distB="0" distL="0" distR="0" wp14:anchorId="35F70EDB" wp14:editId="6E1A64E0">
            <wp:extent cx="5612130" cy="3155315"/>
            <wp:effectExtent l="0" t="0" r="7620" b="698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32D" w:rsidRDefault="0082432D">
      <w:r>
        <w:rPr>
          <w:noProof/>
          <w:lang w:eastAsia="es-CO"/>
        </w:rPr>
        <w:lastRenderedPageBreak/>
        <w:drawing>
          <wp:inline distT="0" distB="0" distL="0" distR="0" wp14:anchorId="07CD3F2A" wp14:editId="62170D36">
            <wp:extent cx="5612130" cy="3155315"/>
            <wp:effectExtent l="0" t="0" r="7620" b="698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13CAF" w:rsidRDefault="00613CAF"/>
    <w:p w:rsidR="00613CAF" w:rsidRDefault="00613CAF"/>
    <w:p w:rsidR="00613CAF" w:rsidRDefault="00613CAF"/>
    <w:sectPr w:rsidR="00613CA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CAF"/>
    <w:rsid w:val="00613CAF"/>
    <w:rsid w:val="006F36CC"/>
    <w:rsid w:val="0082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68FE5"/>
  <w15:chartTrackingRefBased/>
  <w15:docId w15:val="{0F2BE4CF-30A6-4D63-AF40-184F25C2B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customXml" Target="../customXml/item3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2DCB635DFEECC44B8CADA392A64970E" ma:contentTypeVersion="15" ma:contentTypeDescription="Crear nuevo documento." ma:contentTypeScope="" ma:versionID="079ee1dea9a7ad488c6da53074304dde">
  <xsd:schema xmlns:xsd="http://www.w3.org/2001/XMLSchema" xmlns:xs="http://www.w3.org/2001/XMLSchema" xmlns:p="http://schemas.microsoft.com/office/2006/metadata/properties" xmlns:ns2="b9338479-f0cb-41c3-9231-db0a26d86782" xmlns:ns3="80e1e9b6-5e4c-4610-bc2e-37028cd51f9e" targetNamespace="http://schemas.microsoft.com/office/2006/metadata/properties" ma:root="true" ma:fieldsID="454c8edd2ec5a63d0e9a4600a479dc33" ns2:_="" ns3:_="">
    <xsd:import namespace="b9338479-f0cb-41c3-9231-db0a26d86782"/>
    <xsd:import namespace="80e1e9b6-5e4c-4610-bc2e-37028cd51f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338479-f0cb-41c3-9231-db0a26d8678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bd1e93d-ffb6-4484-b5e5-bcc0873f598b}" ma:internalName="TaxCatchAll" ma:showField="CatchAllData" ma:web="b9338479-f0cb-41c3-9231-db0a26d867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e1e9b6-5e4c-4610-bc2e-37028cd51f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338479-f0cb-41c3-9231-db0a26d86782" xsi:nil="true"/>
    <lcf76f155ced4ddcb4097134ff3c332f xmlns="80e1e9b6-5e4c-4610-bc2e-37028cd51f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273CFE-4E37-4CED-96B2-35B2FAB03735}"/>
</file>

<file path=customXml/itemProps2.xml><?xml version="1.0" encoding="utf-8"?>
<ds:datastoreItem xmlns:ds="http://schemas.openxmlformats.org/officeDocument/2006/customXml" ds:itemID="{1C3F3184-861F-4F65-BAC1-0E102D4366D8}"/>
</file>

<file path=customXml/itemProps3.xml><?xml version="1.0" encoding="utf-8"?>
<ds:datastoreItem xmlns:ds="http://schemas.openxmlformats.org/officeDocument/2006/customXml" ds:itemID="{D7C045C4-691F-432B-834B-9E1C6F4B88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 ALCIRA QUIÑONES RAMOS</dc:creator>
  <cp:keywords/>
  <dc:description/>
  <cp:lastModifiedBy>BEATRIZ  ALCIRA QUIÑONES RAMOS</cp:lastModifiedBy>
  <cp:revision>2</cp:revision>
  <dcterms:created xsi:type="dcterms:W3CDTF">2024-12-13T02:19:00Z</dcterms:created>
  <dcterms:modified xsi:type="dcterms:W3CDTF">2024-12-13T02:19:00Z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0x01010032DCB635DFEECC44B8CADA392A64970E</vt:lpwstr>
  </property>
</Properties>
</file>